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7D" w:rsidRDefault="00C5587D" w:rsidP="00C558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Протокол № 1</w:t>
      </w:r>
    </w:p>
    <w:p w:rsidR="00C5587D" w:rsidRDefault="00C5587D" w:rsidP="00C558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87D" w:rsidRDefault="00C5587D" w:rsidP="00C558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общего собрания работников МДОУ </w:t>
      </w:r>
    </w:p>
    <w:p w:rsidR="00C5587D" w:rsidRDefault="00C5587D" w:rsidP="00C558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 комбинированного вида № 28 п.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Разумное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C5587D" w:rsidRDefault="00C5587D" w:rsidP="00C5587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87D" w:rsidRDefault="00C5587D" w:rsidP="00C5587D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 26.03.2020 г. </w:t>
      </w:r>
    </w:p>
    <w:p w:rsidR="00C5587D" w:rsidRDefault="00C5587D" w:rsidP="00C558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коллектива –35</w:t>
      </w:r>
    </w:p>
    <w:p w:rsidR="00C5587D" w:rsidRDefault="00C5587D" w:rsidP="00C558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25</w:t>
      </w:r>
    </w:p>
    <w:p w:rsidR="00C5587D" w:rsidRDefault="00C5587D" w:rsidP="00C558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 10</w:t>
      </w:r>
    </w:p>
    <w:p w:rsidR="00C5587D" w:rsidRPr="00D62407" w:rsidRDefault="00C5587D" w:rsidP="00C5587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87D" w:rsidRDefault="00C5587D" w:rsidP="00C5587D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Повестка:</w:t>
      </w:r>
    </w:p>
    <w:p w:rsidR="00C5587D" w:rsidRDefault="00C5587D" w:rsidP="00C558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87D" w:rsidRDefault="007C0BD2" w:rsidP="00C558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Внесение дополнений в </w:t>
      </w:r>
      <w:r w:rsidR="00C55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="00C55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правилах приема воспитанников  в МДОУ «Детский сад комбинированного вида № 28 п. Разумное».</w:t>
      </w:r>
    </w:p>
    <w:p w:rsidR="002C5CA4" w:rsidRDefault="00EC6C72" w:rsidP="00C5587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мерах по предупреждению заболеваемости </w:t>
      </w:r>
      <w:r w:rsidR="00526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инфекцией.</w:t>
      </w:r>
    </w:p>
    <w:p w:rsidR="00C5587D" w:rsidRPr="00373382" w:rsidRDefault="00C5587D" w:rsidP="00C5587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87D" w:rsidRDefault="00C5587D" w:rsidP="00C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87D" w:rsidRDefault="00C5587D" w:rsidP="00C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C5CA4" w:rsidRDefault="00C5587D" w:rsidP="00C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первому вопросу слушали заведующего МДОУ Бугаеву Л.С. Она рассказала</w:t>
      </w:r>
      <w:r w:rsidR="002C5C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том, что в принятом Положении о правилах приема воспитанников МДОУ «Детский сад комбинированного вида № 28 п. Разумное» прокуратура нашла ошибку и предъявила протест, а именно: в Положении не отмечено, что на основании </w:t>
      </w:r>
      <w:r w:rsidR="002C5CA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C5CA4" w:rsidRPr="00B67710">
        <w:rPr>
          <w:rFonts w:ascii="Times New Roman" w:hAnsi="Times New Roman" w:cs="Times New Roman"/>
          <w:sz w:val="28"/>
          <w:szCs w:val="28"/>
        </w:rPr>
        <w:t xml:space="preserve"> от 02.12.2019 года № 411-ФЗ «О внесении изменений в статью 54</w:t>
      </w:r>
      <w:r w:rsidR="002C5CA4">
        <w:rPr>
          <w:rFonts w:ascii="Times New Roman" w:hAnsi="Times New Roman" w:cs="Times New Roman"/>
          <w:sz w:val="28"/>
          <w:szCs w:val="28"/>
        </w:rPr>
        <w:t xml:space="preserve"> </w:t>
      </w:r>
      <w:r w:rsidR="002C5CA4" w:rsidRPr="00B67710">
        <w:rPr>
          <w:rFonts w:ascii="Times New Roman" w:hAnsi="Times New Roman" w:cs="Times New Roman"/>
          <w:sz w:val="28"/>
          <w:szCs w:val="28"/>
        </w:rPr>
        <w:t>Семейного кодек</w:t>
      </w:r>
      <w:r w:rsidR="002C5CA4">
        <w:rPr>
          <w:rFonts w:ascii="Times New Roman" w:hAnsi="Times New Roman" w:cs="Times New Roman"/>
          <w:sz w:val="28"/>
          <w:szCs w:val="28"/>
        </w:rPr>
        <w:t>са Российской Федерации</w:t>
      </w:r>
      <w:proofErr w:type="gramEnd"/>
      <w:r w:rsidR="002C5CA4">
        <w:rPr>
          <w:rFonts w:ascii="Times New Roman" w:hAnsi="Times New Roman" w:cs="Times New Roman"/>
          <w:sz w:val="28"/>
          <w:szCs w:val="28"/>
        </w:rPr>
        <w:t xml:space="preserve"> и статьи</w:t>
      </w:r>
      <w:r w:rsidR="002C5CA4" w:rsidRPr="00B67710">
        <w:rPr>
          <w:rFonts w:ascii="Times New Roman" w:hAnsi="Times New Roman" w:cs="Times New Roman"/>
          <w:sz w:val="28"/>
          <w:szCs w:val="28"/>
        </w:rPr>
        <w:t xml:space="preserve"> 67 Федерального закона «Об обра</w:t>
      </w:r>
      <w:r w:rsidR="002C5CA4">
        <w:rPr>
          <w:rFonts w:ascii="Times New Roman" w:hAnsi="Times New Roman" w:cs="Times New Roman"/>
          <w:sz w:val="28"/>
          <w:szCs w:val="28"/>
        </w:rPr>
        <w:t>зовании в Российской Федерации» закреплено «</w:t>
      </w:r>
      <w:r w:rsidR="002C5CA4" w:rsidRPr="00B67710">
        <w:rPr>
          <w:rFonts w:ascii="Times New Roman" w:hAnsi="Times New Roman" w:cs="Times New Roman"/>
          <w:sz w:val="28"/>
          <w:szCs w:val="28"/>
        </w:rPr>
        <w:t xml:space="preserve">Право преимущественного приема детей на </w:t>
      </w:r>
      <w:proofErr w:type="gramStart"/>
      <w:r w:rsidR="002C5CA4" w:rsidRPr="00B6771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2C5CA4" w:rsidRPr="00B67710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дошкольного образования, в которых обучаются их братья и (или) сестры, проживающие в одной семье и </w:t>
      </w:r>
      <w:r w:rsidR="002C5CA4">
        <w:rPr>
          <w:rFonts w:ascii="Times New Roman" w:hAnsi="Times New Roman" w:cs="Times New Roman"/>
          <w:sz w:val="28"/>
          <w:szCs w:val="28"/>
        </w:rPr>
        <w:t>имеющие общее место жительства»</w:t>
      </w:r>
    </w:p>
    <w:p w:rsidR="002C5CA4" w:rsidRDefault="002C5CA4" w:rsidP="00C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87D" w:rsidRDefault="00C5587D" w:rsidP="00C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Выступили: </w:t>
      </w:r>
    </w:p>
    <w:p w:rsidR="00C5587D" w:rsidRDefault="002C5CA4" w:rsidP="00C5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Назарова С.И., старший воспитатель МДОУ</w:t>
      </w:r>
      <w:r w:rsidR="00C55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предложила дополнить Положение о приеме воспитанников МДОУ «Детский сад комбинированного вида № 28 п. Разумное» этой информацией и необходимыми статьями</w:t>
      </w:r>
      <w:r w:rsidR="00B03C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558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После этого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Светлана Ивановна предложила проголосовать за данное предложение.</w:t>
      </w:r>
    </w:p>
    <w:p w:rsidR="00756CAC" w:rsidRDefault="00756CAC" w:rsidP="00C558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587D" w:rsidRDefault="00C5587D" w:rsidP="00C558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C5587D" w:rsidRDefault="00756CAC" w:rsidP="00C558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За – 25</w:t>
      </w:r>
    </w:p>
    <w:p w:rsidR="00C5587D" w:rsidRDefault="00C5587D" w:rsidP="00C558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Против – 0</w:t>
      </w:r>
    </w:p>
    <w:p w:rsidR="00C5587D" w:rsidRDefault="00C5587D" w:rsidP="00C558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Воздержались – 0</w:t>
      </w:r>
    </w:p>
    <w:p w:rsidR="00751CE3" w:rsidRDefault="00751CE3" w:rsidP="00C558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51CE3" w:rsidRDefault="00751CE3" w:rsidP="00751CE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Решение: Принять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лополнение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Положению о правилах приема воспитанников в МДОУ «Детский сад комбинированного вида № 28 п.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Разумное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526C7C" w:rsidRDefault="00526C7C" w:rsidP="00C5587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7221" w:rsidRDefault="009C2508" w:rsidP="00A2563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второму вопросу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слушали</w:t>
      </w:r>
      <w:r w:rsidR="00C25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заведующего Бугаеву Л.С.  Она  сообщила</w:t>
      </w:r>
      <w:proofErr w:type="gramEnd"/>
      <w:r w:rsidR="00C25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том, что в связи с </w:t>
      </w:r>
      <w:proofErr w:type="spellStart"/>
      <w:r w:rsidR="00C25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 w:rsidR="00C25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5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5B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инфекцией необходимо соблюдать меры предосторожности и </w:t>
      </w:r>
      <w:r w:rsidR="00A25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носить маски при посещении общественных мест: магазина, аптеки. В остальное время необходимо находиться дома, пока не отменят самоизоляцию.</w:t>
      </w:r>
    </w:p>
    <w:p w:rsidR="00526C7C" w:rsidRDefault="00526C7C" w:rsidP="00526C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Выступили: Гаврилова О.А., старшая медицинская сестра. Она проинформировала присутствующих о том, что необходимо сразу сообщать ей и заведующему в случае, если появятся признаки заболевания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инфекции, и вызывать скорую помощь.</w:t>
      </w:r>
    </w:p>
    <w:p w:rsidR="00526C7C" w:rsidRPr="00526C7C" w:rsidRDefault="00526C7C" w:rsidP="00A2563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1FC8" w:rsidRDefault="00FD1FC8" w:rsidP="00FD1FC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FD1FC8" w:rsidRDefault="00FD1FC8" w:rsidP="00FD1F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За – 25</w:t>
      </w:r>
    </w:p>
    <w:p w:rsidR="00FD1FC8" w:rsidRDefault="00FD1FC8" w:rsidP="00FD1F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Против – 0</w:t>
      </w:r>
    </w:p>
    <w:p w:rsidR="00FD1FC8" w:rsidRDefault="00FD1FC8" w:rsidP="00FD1F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Воздержались – 0</w:t>
      </w:r>
    </w:p>
    <w:p w:rsidR="00FD1FC8" w:rsidRPr="00FD1FC8" w:rsidRDefault="00FD1FC8" w:rsidP="00A2563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5637" w:rsidRDefault="00A2563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Решение:</w:t>
      </w:r>
    </w:p>
    <w:p w:rsidR="00A25637" w:rsidRDefault="00A25637" w:rsidP="00A2563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 время самоизоляции всем сотрудникам необходимо находиться дома, выходя  только по необходимости  (в продовольственный магазин или аптеку). Работают только сторожа. Обязательно информировать руководителя </w:t>
      </w:r>
      <w:r w:rsidR="00526C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старшую медицинскую сестру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первых признаках заболевания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инфекцией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COVID</w:t>
      </w:r>
      <w:r w:rsidRPr="00A256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-19).</w:t>
      </w:r>
    </w:p>
    <w:p w:rsidR="00675FE2" w:rsidRDefault="00675FE2" w:rsidP="00A2563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75FE2" w:rsidRPr="007B01BD" w:rsidRDefault="00675FE2" w:rsidP="00675FE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0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Председатель: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Першина Л.Д.</w:t>
      </w:r>
    </w:p>
    <w:p w:rsidR="00675FE2" w:rsidRPr="007B01BD" w:rsidRDefault="00675FE2" w:rsidP="00675FE2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0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Секретарь: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Куксова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Л.В.</w:t>
      </w:r>
    </w:p>
    <w:p w:rsidR="00675FE2" w:rsidRDefault="00675FE2" w:rsidP="00675FE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75FE2" w:rsidRDefault="00675FE2" w:rsidP="00A25637">
      <w:pPr>
        <w:jc w:val="both"/>
      </w:pPr>
    </w:p>
    <w:p w:rsidR="00A35FD6" w:rsidRDefault="00A35FD6" w:rsidP="00A25637">
      <w:pPr>
        <w:jc w:val="both"/>
      </w:pPr>
    </w:p>
    <w:p w:rsidR="00A35FD6" w:rsidRDefault="00A35FD6" w:rsidP="00A25637">
      <w:pPr>
        <w:jc w:val="both"/>
      </w:pPr>
    </w:p>
    <w:p w:rsidR="00A35FD6" w:rsidRDefault="00A35FD6" w:rsidP="00A25637">
      <w:pPr>
        <w:jc w:val="both"/>
      </w:pPr>
    </w:p>
    <w:p w:rsidR="00A35FD6" w:rsidRDefault="00A35FD6" w:rsidP="00A25637">
      <w:pPr>
        <w:jc w:val="both"/>
      </w:pPr>
    </w:p>
    <w:p w:rsidR="00352588" w:rsidRDefault="00352588" w:rsidP="003525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Протокол № 2</w:t>
      </w:r>
    </w:p>
    <w:p w:rsidR="00352588" w:rsidRDefault="00352588" w:rsidP="003525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общего собрания работников МДОУ </w:t>
      </w:r>
    </w:p>
    <w:p w:rsidR="00352588" w:rsidRDefault="00352588" w:rsidP="003525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 комбинированного вида № 28 п.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Разумное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352588" w:rsidRDefault="00352588" w:rsidP="0035258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 01.07.2020 г. 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коллектива –35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26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 9</w:t>
      </w:r>
    </w:p>
    <w:p w:rsidR="00352588" w:rsidRPr="00D62407" w:rsidRDefault="00352588" w:rsidP="0035258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Повестка: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Ознакомление работников с уведомлением об  изменении определенных сторонами условий договора в период с 1 сентября 2020 года.</w:t>
      </w:r>
    </w:p>
    <w:p w:rsidR="00352588" w:rsidRDefault="00352588" w:rsidP="003525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Внесение изменений в  Положение о правилах приема воспитанников  в МДОУ «Детский сад комбинированного вида № 28 п. Разумное» на основании приказа Министерства просвещения Российской Федерации от 15.05.2020 года № 236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образовательным программам дошкольного образования» и принятие Положения в новой редакции.</w:t>
      </w:r>
    </w:p>
    <w:p w:rsidR="00352588" w:rsidRPr="00704D92" w:rsidRDefault="00352588" w:rsidP="00352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Принятие Положения о </w:t>
      </w:r>
      <w:r w:rsidRPr="00704D92">
        <w:rPr>
          <w:rFonts w:ascii="Times New Roman" w:hAnsi="Times New Roman" w:cs="Times New Roman"/>
          <w:sz w:val="28"/>
          <w:szCs w:val="28"/>
        </w:rPr>
        <w:t>порядке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 в муниципальном дошкольном образовательном учреждении «Детский сад комбинированного вида № 28 п. Разумное Белгородского района Белгородской области»</w:t>
      </w:r>
    </w:p>
    <w:p w:rsidR="00352588" w:rsidRPr="004052FF" w:rsidRDefault="00352588" w:rsidP="00352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D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Принятие Положения </w:t>
      </w:r>
      <w:r w:rsidRPr="00704D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4D92">
        <w:rPr>
          <w:rFonts w:ascii="Times New Roman" w:hAnsi="Times New Roman" w:cs="Times New Roman"/>
          <w:sz w:val="28"/>
          <w:szCs w:val="28"/>
        </w:rPr>
        <w:t>порядке перевода и отчисления воспитанников муниципального дошкольного учреждения «Детский сад комбинированного вида № 28    п. Разумное Белгородск</w:t>
      </w:r>
      <w:r>
        <w:rPr>
          <w:rFonts w:ascii="Times New Roman" w:hAnsi="Times New Roman" w:cs="Times New Roman"/>
          <w:sz w:val="28"/>
          <w:szCs w:val="28"/>
        </w:rPr>
        <w:t>ого района Белгородской области»</w:t>
      </w: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первому вопросу слушали заведующего МДОУ Бугаеву Л.С. Она сообщила, что с 1 сентября будет проводиться новая тарификация и в связи с этим, на основании Постановления главы администрации Белгородского района от 21 августа 2015 года № 71 «Об утверждении Положения об оплате труда работников муниципальных образовательных организаций Белгородского района», методики формирования оплаты труда, Положения об оплате труда МДОУ «Детский сад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комбинированного вида № 28 п.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Разумное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 изменениями в начислениях базовой, гарантированной и стимулирующих частей, определенные трудовым договором условия оплаты труда не могут быть сохранены и будут изменены с 1 сентября 2020 года.</w:t>
      </w: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Людмила Сергеевна предложила ознакомиться с этим и расписаться в уведомлении.</w:t>
      </w: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Выступили: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Крупенченкова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Н.А., воспитатель. Она поддержала Бугаеву Л.С. и попросила всех поставить подпись в уведомлении.</w:t>
      </w:r>
    </w:p>
    <w:p w:rsidR="00352588" w:rsidRDefault="00352588" w:rsidP="00352588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Голосовали: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За – 25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Против – 0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Воздержались – 1</w:t>
      </w: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Решение: </w:t>
      </w: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 сотрудникам расписаться в уведомлении об изменении в начислениях базовой, гарантированной и стимулирующих частей, определенных трудовым договором.</w:t>
      </w: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второму вопросу слушали заведующего МДОУ Бугаеву Л.С. Она сообщила, что вышел новый приказ Министерства просвещения Российской Федерации от 15.05.2020 года № 236 «Об утверждении Порядка приема на обучение  по образовательным программам дошкольного образования» и в связи с этим внесены изменения в Положение о правилах приема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воспитаннков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МДОУ «Детский сад комбинированного вида № 28 п. Разумное», а именно:</w:t>
      </w:r>
      <w:proofErr w:type="gramEnd"/>
    </w:p>
    <w:p w:rsidR="00352588" w:rsidRDefault="00352588" w:rsidP="00352588">
      <w:pPr>
        <w:pStyle w:val="a4"/>
        <w:spacing w:before="0" w:beforeAutospacing="0" w:after="0" w:afterAutospacing="0"/>
        <w:ind w:left="35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в части приема документов при приеме в ДОУ добавлен</w:t>
      </w:r>
      <w:r>
        <w:rPr>
          <w:sz w:val="28"/>
          <w:szCs w:val="28"/>
        </w:rPr>
        <w:t xml:space="preserve"> документ, подтверждающий установление опеки (при необходимости);  документ психолого-медико-педагогической комиссии (при необходимости);</w:t>
      </w:r>
    </w:p>
    <w:p w:rsidR="00352588" w:rsidRDefault="00352588" w:rsidP="00352588">
      <w:pPr>
        <w:pStyle w:val="a4"/>
        <w:spacing w:before="0" w:beforeAutospacing="0" w:after="0" w:afterAutospacing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352588" w:rsidRDefault="00352588" w:rsidP="00352588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написании заявления о потребности в </w:t>
      </w:r>
      <w:proofErr w:type="gramStart"/>
      <w:r>
        <w:rPr>
          <w:sz w:val="28"/>
          <w:szCs w:val="28"/>
        </w:rPr>
        <w:t>обучении ребенка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352588" w:rsidRDefault="00352588" w:rsidP="00352588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352588" w:rsidRDefault="00352588" w:rsidP="003525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Людмила Сергеевна предложила принять Положение в новой редакции  изменениями на основании нового приказа Министерства просвещения РФ.</w:t>
      </w:r>
    </w:p>
    <w:p w:rsidR="00352588" w:rsidRDefault="00352588" w:rsidP="0035258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52588" w:rsidRDefault="00352588" w:rsidP="00352588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Выступили: Назарова С.И., старший воспитатель. Она поддержала предложение о принятии Положения о </w:t>
      </w:r>
      <w:r>
        <w:rPr>
          <w:bCs/>
          <w:color w:val="000000"/>
          <w:sz w:val="28"/>
          <w:szCs w:val="28"/>
        </w:rPr>
        <w:t>правилах приема воспитанников  в МДОУ «Детский сад комбинированного вида № 28 п. Разумное» в новой редакции и предложила проголосовать.</w:t>
      </w:r>
    </w:p>
    <w:p w:rsidR="00352588" w:rsidRDefault="00352588" w:rsidP="00352588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52588" w:rsidRDefault="00352588" w:rsidP="00352588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Голосовали: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За – 26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Против – 0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Воздержались – 0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Решение: 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Принять </w:t>
      </w:r>
      <w:r w:rsidRPr="008C5F48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8C5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правилах приема воспитанников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МДОУ «Детский сад комбиниров</w:t>
      </w:r>
      <w:r>
        <w:rPr>
          <w:bCs/>
          <w:color w:val="000000"/>
          <w:sz w:val="28"/>
          <w:szCs w:val="28"/>
        </w:rPr>
        <w:t xml:space="preserve">анного </w:t>
      </w:r>
      <w:r w:rsidRPr="008C5F48">
        <w:rPr>
          <w:rFonts w:ascii="Times New Roman" w:hAnsi="Times New Roman" w:cs="Times New Roman"/>
          <w:bCs/>
          <w:color w:val="000000"/>
          <w:sz w:val="28"/>
          <w:szCs w:val="28"/>
        </w:rPr>
        <w:t>вида № 28</w:t>
      </w:r>
      <w:r>
        <w:rPr>
          <w:bCs/>
          <w:color w:val="000000"/>
          <w:sz w:val="28"/>
          <w:szCs w:val="28"/>
        </w:rPr>
        <w:t xml:space="preserve"> </w:t>
      </w:r>
      <w:r w:rsidRPr="00942F6F">
        <w:rPr>
          <w:rFonts w:ascii="Times New Roman" w:hAnsi="Times New Roman" w:cs="Times New Roman"/>
          <w:bCs/>
          <w:color w:val="000000"/>
          <w:sz w:val="28"/>
          <w:szCs w:val="28"/>
        </w:rPr>
        <w:t>п. Разумное</w:t>
      </w:r>
      <w:r>
        <w:rPr>
          <w:bCs/>
          <w:color w:val="000000"/>
          <w:sz w:val="28"/>
          <w:szCs w:val="28"/>
        </w:rPr>
        <w:t xml:space="preserve">» </w:t>
      </w:r>
      <w:r w:rsidRPr="008C5F48">
        <w:rPr>
          <w:rFonts w:ascii="Times New Roman" w:hAnsi="Times New Roman" w:cs="Times New Roman"/>
          <w:bCs/>
          <w:color w:val="000000"/>
          <w:sz w:val="28"/>
          <w:szCs w:val="28"/>
        </w:rPr>
        <w:t>в новой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редакции.</w:t>
      </w:r>
    </w:p>
    <w:p w:rsidR="00352588" w:rsidRPr="00FD1FC8" w:rsidRDefault="00352588" w:rsidP="00352588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Pr="004052FF" w:rsidRDefault="00352588" w:rsidP="0035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5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третьему вопросу слушали заведующего МДОУ Бугаеву Л.С. Она</w:t>
      </w:r>
      <w:r w:rsidRPr="004052FF">
        <w:rPr>
          <w:sz w:val="28"/>
          <w:szCs w:val="28"/>
        </w:rPr>
        <w:t xml:space="preserve"> </w:t>
      </w:r>
      <w:r w:rsidRPr="004052FF">
        <w:rPr>
          <w:rFonts w:ascii="Times New Roman" w:hAnsi="Times New Roman" w:cs="Times New Roman"/>
          <w:sz w:val="28"/>
          <w:szCs w:val="28"/>
        </w:rPr>
        <w:t xml:space="preserve">сообщила о том, что необходимо принять </w:t>
      </w:r>
      <w:r w:rsidRPr="00405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 </w:t>
      </w:r>
      <w:r w:rsidRPr="004052FF">
        <w:rPr>
          <w:rFonts w:ascii="Times New Roman" w:hAnsi="Times New Roman" w:cs="Times New Roman"/>
          <w:sz w:val="28"/>
          <w:szCs w:val="28"/>
        </w:rPr>
        <w:t>порядке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 в муниципальном дошкольном образовательном учреждении «Детский сад комбинированного вида № 28 п. Разумное Белгородского района Белгородской области» в связи с истечением срока действия предыдущего</w:t>
      </w:r>
      <w:proofErr w:type="gramEnd"/>
      <w:r w:rsidRPr="004052FF">
        <w:rPr>
          <w:rFonts w:ascii="Times New Roman" w:hAnsi="Times New Roman" w:cs="Times New Roman"/>
          <w:sz w:val="28"/>
          <w:szCs w:val="28"/>
        </w:rPr>
        <w:t xml:space="preserve"> Положения и кратко ознакомила с настоящим Положением.</w:t>
      </w:r>
    </w:p>
    <w:p w:rsidR="00352588" w:rsidRDefault="00352588" w:rsidP="00352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588" w:rsidRDefault="00352588" w:rsidP="00352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Назарова С.И., старший воспитатель, которая предложила принять данное Положение.</w:t>
      </w:r>
    </w:p>
    <w:p w:rsidR="00352588" w:rsidRPr="00704D92" w:rsidRDefault="00352588" w:rsidP="00352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588" w:rsidRDefault="00352588" w:rsidP="00352588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Голосовали: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За – 26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Против – 0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Воздержались – 0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Решение:   </w:t>
      </w:r>
    </w:p>
    <w:p w:rsidR="00352588" w:rsidRDefault="00352588" w:rsidP="003525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52FF"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405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 </w:t>
      </w:r>
      <w:r w:rsidRPr="004052FF">
        <w:rPr>
          <w:rFonts w:ascii="Times New Roman" w:hAnsi="Times New Roman" w:cs="Times New Roman"/>
          <w:sz w:val="28"/>
          <w:szCs w:val="28"/>
        </w:rPr>
        <w:t>порядке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 в муниципальном дошкольном образовательном учреждении «Детский сад комбинированного вида № 28 п. Разумное Белгородского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</w:t>
      </w:r>
    </w:p>
    <w:p w:rsidR="00352588" w:rsidRPr="004052FF" w:rsidRDefault="00352588" w:rsidP="00352588">
      <w:pPr>
        <w:spacing w:after="0" w:line="240" w:lineRule="auto"/>
        <w:jc w:val="both"/>
        <w:rPr>
          <w:sz w:val="28"/>
          <w:szCs w:val="28"/>
        </w:rPr>
      </w:pPr>
    </w:p>
    <w:p w:rsidR="00352588" w:rsidRPr="003B3CE9" w:rsidRDefault="00352588" w:rsidP="003525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четверто</w:t>
      </w:r>
      <w:r w:rsidRPr="00405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 вопросу слушали заведующего МДОУ Бугаеву Л.С. Она</w:t>
      </w:r>
      <w:r w:rsidRPr="004052FF">
        <w:rPr>
          <w:sz w:val="28"/>
          <w:szCs w:val="28"/>
        </w:rPr>
        <w:t xml:space="preserve"> </w:t>
      </w:r>
      <w:r w:rsidRPr="004052FF">
        <w:rPr>
          <w:rFonts w:ascii="Times New Roman" w:hAnsi="Times New Roman" w:cs="Times New Roman"/>
          <w:sz w:val="28"/>
          <w:szCs w:val="28"/>
        </w:rPr>
        <w:t xml:space="preserve">сообщила о том, что необходимо принять </w:t>
      </w:r>
      <w:r w:rsidRPr="00405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 </w:t>
      </w:r>
      <w:r w:rsidRPr="004052FF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CE9">
        <w:rPr>
          <w:rFonts w:ascii="Times New Roman" w:hAnsi="Times New Roman" w:cs="Times New Roman"/>
          <w:sz w:val="28"/>
          <w:szCs w:val="28"/>
        </w:rPr>
        <w:t>перевода и отчисления воспитанников муниципального дошкольного учреждения «Детский сад комбинированного вида № 28    п. Разумное Белгородского 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2FF">
        <w:rPr>
          <w:rFonts w:ascii="Times New Roman" w:hAnsi="Times New Roman" w:cs="Times New Roman"/>
          <w:sz w:val="28"/>
          <w:szCs w:val="28"/>
        </w:rPr>
        <w:t>в связи с истечением срока действия предыдущего Положения и кратко ознакомила с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2588" w:rsidRPr="004052FF" w:rsidRDefault="00352588" w:rsidP="00352588">
      <w:pPr>
        <w:spacing w:after="0" w:line="240" w:lineRule="auto"/>
        <w:jc w:val="both"/>
        <w:rPr>
          <w:sz w:val="28"/>
          <w:szCs w:val="28"/>
        </w:rPr>
      </w:pPr>
    </w:p>
    <w:p w:rsidR="00352588" w:rsidRDefault="00352588" w:rsidP="00352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  <w:r w:rsidRPr="00FE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Назарова С.И., старший воспитатель,   которая предложила принять данное Положение.</w:t>
      </w:r>
    </w:p>
    <w:p w:rsidR="00352588" w:rsidRDefault="00352588" w:rsidP="0035258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352588" w:rsidRDefault="00352588" w:rsidP="00352588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Голосовали: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За – 26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Против – 0</w:t>
      </w:r>
    </w:p>
    <w:p w:rsidR="00352588" w:rsidRDefault="00352588" w:rsidP="0035258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Воздержались – 0</w:t>
      </w:r>
    </w:p>
    <w:p w:rsidR="00352588" w:rsidRDefault="00352588" w:rsidP="0035258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352588" w:rsidRDefault="00352588" w:rsidP="0035258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352588" w:rsidRDefault="00352588" w:rsidP="0035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018">
        <w:rPr>
          <w:rFonts w:ascii="Times New Roman" w:hAnsi="Times New Roman" w:cs="Times New Roman"/>
          <w:sz w:val="28"/>
          <w:szCs w:val="28"/>
        </w:rPr>
        <w:t>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88" w:rsidRDefault="00352588" w:rsidP="0035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88" w:rsidRPr="00427018" w:rsidRDefault="00352588" w:rsidP="00352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52FF">
        <w:rPr>
          <w:rFonts w:ascii="Times New Roman" w:hAnsi="Times New Roman" w:cs="Times New Roman"/>
          <w:sz w:val="28"/>
          <w:szCs w:val="28"/>
        </w:rPr>
        <w:t xml:space="preserve">ринять </w:t>
      </w:r>
      <w:r w:rsidRPr="00405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 </w:t>
      </w:r>
      <w:r w:rsidRPr="004052FF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CE9">
        <w:rPr>
          <w:rFonts w:ascii="Times New Roman" w:hAnsi="Times New Roman" w:cs="Times New Roman"/>
          <w:sz w:val="28"/>
          <w:szCs w:val="28"/>
        </w:rPr>
        <w:t>перевода и отчисления воспитанников муниципального дошкольного учреждения «Детский сад комбинированного вида № 28    п. Разумное Белгородского района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588" w:rsidRDefault="00352588" w:rsidP="0035258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352588" w:rsidRDefault="00352588" w:rsidP="0035258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352588" w:rsidRPr="00334902" w:rsidRDefault="00352588" w:rsidP="00352588">
      <w:pPr>
        <w:spacing w:after="0" w:line="240" w:lineRule="auto"/>
        <w:jc w:val="both"/>
        <w:rPr>
          <w:sz w:val="28"/>
          <w:szCs w:val="28"/>
        </w:rPr>
      </w:pPr>
    </w:p>
    <w:p w:rsidR="00352588" w:rsidRPr="007B01BD" w:rsidRDefault="00352588" w:rsidP="0035258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0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Председатель: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Першина Л.Д.</w:t>
      </w:r>
    </w:p>
    <w:p w:rsidR="00352588" w:rsidRPr="007B01BD" w:rsidRDefault="00352588" w:rsidP="0035258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B01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Секретарь: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Куксова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Л.В.</w:t>
      </w:r>
    </w:p>
    <w:p w:rsidR="00352588" w:rsidRDefault="00352588" w:rsidP="0035258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588" w:rsidRDefault="00352588" w:rsidP="0035258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352588" w:rsidRDefault="00352588" w:rsidP="0035258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352588" w:rsidRDefault="00352588" w:rsidP="0035258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297BFF" w:rsidRDefault="00297BFF" w:rsidP="00297B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4302A" w:rsidRDefault="0084302A" w:rsidP="0084302A">
      <w:pPr>
        <w:pStyle w:val="a4"/>
        <w:spacing w:before="0" w:beforeAutospacing="0" w:after="0" w:afterAutospacing="0"/>
        <w:ind w:left="357"/>
        <w:jc w:val="both"/>
        <w:rPr>
          <w:sz w:val="28"/>
          <w:szCs w:val="28"/>
        </w:rPr>
      </w:pPr>
    </w:p>
    <w:p w:rsidR="0084302A" w:rsidRDefault="0084302A" w:rsidP="002A7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5E94" w:rsidRPr="002A70E4" w:rsidRDefault="00DB5E94" w:rsidP="002A7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35FD6" w:rsidRDefault="00A35FD6" w:rsidP="00A25637">
      <w:pPr>
        <w:jc w:val="both"/>
      </w:pPr>
    </w:p>
    <w:p w:rsidR="00A35FD6" w:rsidRPr="00A25637" w:rsidRDefault="00A35FD6" w:rsidP="00A25637">
      <w:pPr>
        <w:jc w:val="both"/>
      </w:pPr>
    </w:p>
    <w:sectPr w:rsidR="00A35FD6" w:rsidRPr="00A2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2FA1"/>
    <w:multiLevelType w:val="hybridMultilevel"/>
    <w:tmpl w:val="CBAE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2223D"/>
    <w:multiLevelType w:val="hybridMultilevel"/>
    <w:tmpl w:val="CBAE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AF"/>
    <w:rsid w:val="00141875"/>
    <w:rsid w:val="002013F1"/>
    <w:rsid w:val="00297BFF"/>
    <w:rsid w:val="002A70E4"/>
    <w:rsid w:val="002C5CA4"/>
    <w:rsid w:val="00313379"/>
    <w:rsid w:val="00352588"/>
    <w:rsid w:val="003E1D90"/>
    <w:rsid w:val="004205EB"/>
    <w:rsid w:val="00435999"/>
    <w:rsid w:val="00446F6F"/>
    <w:rsid w:val="00526C7C"/>
    <w:rsid w:val="005A5FAF"/>
    <w:rsid w:val="005D1ECA"/>
    <w:rsid w:val="00675FE2"/>
    <w:rsid w:val="00751CE3"/>
    <w:rsid w:val="00756CAC"/>
    <w:rsid w:val="007B750B"/>
    <w:rsid w:val="007C0BD2"/>
    <w:rsid w:val="007C7221"/>
    <w:rsid w:val="0084302A"/>
    <w:rsid w:val="008C5F48"/>
    <w:rsid w:val="009212CF"/>
    <w:rsid w:val="00942F6F"/>
    <w:rsid w:val="009C2508"/>
    <w:rsid w:val="00A25637"/>
    <w:rsid w:val="00A35FD6"/>
    <w:rsid w:val="00B03C83"/>
    <w:rsid w:val="00C25B47"/>
    <w:rsid w:val="00C5587D"/>
    <w:rsid w:val="00DB5E94"/>
    <w:rsid w:val="00DB7C6F"/>
    <w:rsid w:val="00EC6C72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7D"/>
    <w:pPr>
      <w:ind w:left="720"/>
      <w:contextualSpacing/>
    </w:pPr>
  </w:style>
  <w:style w:type="paragraph" w:styleId="a4">
    <w:name w:val="Normal (Web)"/>
    <w:basedOn w:val="a"/>
    <w:uiPriority w:val="99"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87D"/>
    <w:pPr>
      <w:ind w:left="720"/>
      <w:contextualSpacing/>
    </w:pPr>
  </w:style>
  <w:style w:type="paragraph" w:styleId="a4">
    <w:name w:val="Normal (Web)"/>
    <w:basedOn w:val="a"/>
    <w:uiPriority w:val="99"/>
    <w:rsid w:val="0084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dcterms:created xsi:type="dcterms:W3CDTF">2020-03-26T08:50:00Z</dcterms:created>
  <dcterms:modified xsi:type="dcterms:W3CDTF">2020-09-03T08:45:00Z</dcterms:modified>
</cp:coreProperties>
</file>